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EC" w:rsidRDefault="00EC437B">
      <w:pPr>
        <w:spacing w:after="0"/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654" name="Picture 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" name="Picture 26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E26E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EC"/>
    <w:rsid w:val="005E26EC"/>
    <w:rsid w:val="00E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0F8A2-073E-4FF2-ACE3-597A5A80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ImpSY-OzDayBrunchMenu-A4</vt:lpstr>
    </vt:vector>
  </TitlesOfParts>
  <Company>Premier Technology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ImpSY-OzDayBrunchMenu-A4</dc:title>
  <dc:subject/>
  <dc:creator>Gemma Bucholtz</dc:creator>
  <cp:keywords/>
  <cp:lastModifiedBy>Gemma Bucholtz</cp:lastModifiedBy>
  <cp:revision>2</cp:revision>
  <dcterms:created xsi:type="dcterms:W3CDTF">2018-12-27T03:55:00Z</dcterms:created>
  <dcterms:modified xsi:type="dcterms:W3CDTF">2018-12-27T03:55:00Z</dcterms:modified>
</cp:coreProperties>
</file>